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317DC" w14:textId="3B29AC62" w:rsidR="00BC550B" w:rsidRPr="009420FB" w:rsidRDefault="009420FB" w:rsidP="009420FB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佛山市律师协会</w:t>
      </w:r>
      <w:bookmarkStart w:id="0" w:name="_Hlk112337036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2022年度典型案例及优秀论文</w:t>
      </w:r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申报表</w:t>
      </w:r>
    </w:p>
    <w:tbl>
      <w:tblPr>
        <w:tblStyle w:val="a7"/>
        <w:tblW w:w="9924" w:type="dxa"/>
        <w:jc w:val="center"/>
        <w:tblLook w:val="04A0" w:firstRow="1" w:lastRow="0" w:firstColumn="1" w:lastColumn="0" w:noHBand="0" w:noVBand="1"/>
      </w:tblPr>
      <w:tblGrid>
        <w:gridCol w:w="2222"/>
        <w:gridCol w:w="2740"/>
        <w:gridCol w:w="1843"/>
        <w:gridCol w:w="3119"/>
      </w:tblGrid>
      <w:tr w:rsidR="00BC550B" w14:paraId="40379AEE" w14:textId="77777777">
        <w:trPr>
          <w:jc w:val="center"/>
        </w:trPr>
        <w:tc>
          <w:tcPr>
            <w:tcW w:w="2222" w:type="dxa"/>
          </w:tcPr>
          <w:p w14:paraId="588746D6" w14:textId="3CDBDB24" w:rsidR="00BC550B" w:rsidRDefault="009420FB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-20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7702" w:type="dxa"/>
            <w:gridSpan w:val="3"/>
          </w:tcPr>
          <w:p w14:paraId="58B55981" w14:textId="77777777" w:rsidR="00BC550B" w:rsidRDefault="00BC550B">
            <w:pPr>
              <w:rPr>
                <w:rFonts w:ascii="仿宋_GB2312" w:eastAsia="仿宋_GB2312" w:hAnsi="宋体"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</w:p>
        </w:tc>
      </w:tr>
      <w:tr w:rsidR="00BC550B" w14:paraId="71EC8CF8" w14:textId="77777777">
        <w:trPr>
          <w:trHeight w:val="509"/>
          <w:jc w:val="center"/>
        </w:trPr>
        <w:tc>
          <w:tcPr>
            <w:tcW w:w="2222" w:type="dxa"/>
          </w:tcPr>
          <w:p w14:paraId="303F79F9" w14:textId="77777777" w:rsidR="00BC550B" w:rsidRDefault="00000000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</w:rPr>
              <w:t>律师事务所</w:t>
            </w:r>
          </w:p>
        </w:tc>
        <w:tc>
          <w:tcPr>
            <w:tcW w:w="7702" w:type="dxa"/>
            <w:gridSpan w:val="3"/>
          </w:tcPr>
          <w:p w14:paraId="0E371350" w14:textId="77777777" w:rsidR="00BC550B" w:rsidRDefault="00BC550B">
            <w:pPr>
              <w:rPr>
                <w:rFonts w:ascii="仿宋_GB2312" w:eastAsia="仿宋_GB2312" w:hAnsi="宋体"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</w:p>
        </w:tc>
      </w:tr>
      <w:tr w:rsidR="00BC550B" w14:paraId="41645739" w14:textId="77777777" w:rsidTr="00E252C7">
        <w:trPr>
          <w:trHeight w:val="936"/>
          <w:jc w:val="center"/>
        </w:trPr>
        <w:tc>
          <w:tcPr>
            <w:tcW w:w="2222" w:type="dxa"/>
          </w:tcPr>
          <w:p w14:paraId="1AE90D0B" w14:textId="77777777" w:rsidR="00BC550B" w:rsidRDefault="00000000">
            <w:pPr>
              <w:spacing w:line="48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-20"/>
                <w:kern w:val="0"/>
                <w:sz w:val="28"/>
                <w:szCs w:val="28"/>
              </w:rPr>
              <w:t>作者</w:t>
            </w:r>
          </w:p>
          <w:p w14:paraId="79A617B7" w14:textId="77777777" w:rsidR="00BC550B" w:rsidRDefault="00000000">
            <w:pPr>
              <w:spacing w:line="480" w:lineRule="exact"/>
              <w:ind w:leftChars="-34" w:left="15" w:hangingChars="46" w:hanging="123"/>
              <w:jc w:val="center"/>
              <w:rPr>
                <w:rFonts w:ascii="仿宋_GB2312" w:eastAsia="仿宋_GB2312" w:hAnsi="宋体"/>
                <w:b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  <w:r>
              <w:rPr>
                <w:rFonts w:ascii="黑体" w:eastAsia="黑体" w:hAnsi="黑体" w:cs="Tahoma" w:hint="eastAsia"/>
                <w:color w:val="808080" w:themeColor="background1" w:themeShade="80"/>
                <w:spacing w:val="-40"/>
                <w:kern w:val="0"/>
                <w:sz w:val="24"/>
                <w:szCs w:val="24"/>
                <w:shd w:val="clear" w:color="auto" w:fill="FFFFFF"/>
              </w:rPr>
              <w:t>（至少一名执业律师）</w:t>
            </w:r>
          </w:p>
        </w:tc>
        <w:tc>
          <w:tcPr>
            <w:tcW w:w="7702" w:type="dxa"/>
            <w:gridSpan w:val="3"/>
          </w:tcPr>
          <w:p w14:paraId="73E8B493" w14:textId="77777777" w:rsidR="00BC550B" w:rsidRDefault="00BC550B">
            <w:pPr>
              <w:rPr>
                <w:rFonts w:ascii="仿宋_GB2312" w:eastAsia="仿宋_GB2312" w:hAnsi="宋体"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</w:p>
        </w:tc>
      </w:tr>
      <w:tr w:rsidR="00BC550B" w14:paraId="7326A05D" w14:textId="77777777">
        <w:trPr>
          <w:jc w:val="center"/>
        </w:trPr>
        <w:tc>
          <w:tcPr>
            <w:tcW w:w="2222" w:type="dxa"/>
          </w:tcPr>
          <w:p w14:paraId="41730E3B" w14:textId="77777777" w:rsidR="00BC550B" w:rsidRDefault="00000000">
            <w:pPr>
              <w:ind w:firstLineChars="100" w:firstLine="349"/>
              <w:rPr>
                <w:rFonts w:ascii="仿宋_GB2312" w:eastAsia="仿宋_GB2312" w:hAnsi="宋体"/>
                <w:b/>
                <w:bCs/>
                <w:color w:val="000000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-20"/>
                <w:kern w:val="0"/>
                <w:sz w:val="28"/>
                <w:szCs w:val="28"/>
              </w:rPr>
              <w:t>执业证号</w:t>
            </w:r>
          </w:p>
        </w:tc>
        <w:tc>
          <w:tcPr>
            <w:tcW w:w="7702" w:type="dxa"/>
            <w:gridSpan w:val="3"/>
          </w:tcPr>
          <w:p w14:paraId="75F5D62E" w14:textId="77777777" w:rsidR="00BC550B" w:rsidRDefault="00BC550B">
            <w:pPr>
              <w:rPr>
                <w:rFonts w:ascii="仿宋_GB2312" w:eastAsia="仿宋_GB2312" w:hAnsi="宋体"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</w:p>
        </w:tc>
      </w:tr>
      <w:tr w:rsidR="00BC550B" w14:paraId="75525803" w14:textId="77777777">
        <w:trPr>
          <w:jc w:val="center"/>
        </w:trPr>
        <w:tc>
          <w:tcPr>
            <w:tcW w:w="2222" w:type="dxa"/>
          </w:tcPr>
          <w:p w14:paraId="763A0B1A" w14:textId="77777777" w:rsidR="00BC550B" w:rsidRDefault="00000000">
            <w:pPr>
              <w:ind w:firstLineChars="100" w:firstLine="349"/>
              <w:rPr>
                <w:rFonts w:ascii="仿宋_GB2312" w:eastAsia="仿宋_GB2312" w:hAnsi="宋体"/>
                <w:b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-2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740" w:type="dxa"/>
          </w:tcPr>
          <w:p w14:paraId="2BC8D12B" w14:textId="77777777" w:rsidR="00BC550B" w:rsidRDefault="00BC550B">
            <w:pPr>
              <w:rPr>
                <w:rFonts w:ascii="仿宋_GB2312" w:eastAsia="仿宋_GB2312" w:hAnsi="宋体"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1843" w:type="dxa"/>
          </w:tcPr>
          <w:p w14:paraId="520D27AD" w14:textId="77777777" w:rsidR="00BC550B" w:rsidRDefault="00000000">
            <w:pPr>
              <w:rPr>
                <w:rFonts w:ascii="仿宋_GB2312" w:eastAsia="仿宋_GB2312" w:hAnsi="宋体"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kern w:val="0"/>
                <w:sz w:val="28"/>
                <w:szCs w:val="28"/>
                <w:shd w:val="clear" w:color="auto" w:fill="FFFFFF"/>
              </w:rPr>
              <w:t>电子邮箱</w:t>
            </w:r>
          </w:p>
        </w:tc>
        <w:tc>
          <w:tcPr>
            <w:tcW w:w="3119" w:type="dxa"/>
          </w:tcPr>
          <w:p w14:paraId="5DB7F582" w14:textId="77777777" w:rsidR="00BC550B" w:rsidRDefault="00BC550B">
            <w:pPr>
              <w:rPr>
                <w:rFonts w:ascii="仿宋_GB2312" w:eastAsia="仿宋_GB2312" w:hAnsi="宋体"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</w:p>
        </w:tc>
      </w:tr>
      <w:tr w:rsidR="00BC550B" w14:paraId="1826291E" w14:textId="77777777">
        <w:trPr>
          <w:trHeight w:val="1575"/>
          <w:jc w:val="center"/>
        </w:trPr>
        <w:tc>
          <w:tcPr>
            <w:tcW w:w="2222" w:type="dxa"/>
          </w:tcPr>
          <w:p w14:paraId="0A42D9DC" w14:textId="77777777" w:rsidR="009420FB" w:rsidRDefault="009420FB">
            <w:pPr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-20"/>
                <w:kern w:val="0"/>
                <w:sz w:val="28"/>
                <w:szCs w:val="28"/>
              </w:rPr>
            </w:pPr>
          </w:p>
          <w:p w14:paraId="7307587B" w14:textId="253F58EA" w:rsidR="00BC550B" w:rsidRDefault="009420FB">
            <w:pPr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-20"/>
                <w:kern w:val="0"/>
                <w:sz w:val="28"/>
                <w:szCs w:val="28"/>
              </w:rPr>
              <w:t>作品简介</w:t>
            </w:r>
          </w:p>
          <w:p w14:paraId="7BDA6E60" w14:textId="77777777" w:rsidR="00BC550B" w:rsidRDefault="00000000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  <w:r>
              <w:rPr>
                <w:rFonts w:ascii="黑体" w:eastAsia="黑体" w:hAnsi="黑体" w:cs="Tahoma" w:hint="eastAsia"/>
                <w:color w:val="808080" w:themeColor="background1" w:themeShade="80"/>
                <w:spacing w:val="-40"/>
                <w:kern w:val="0"/>
                <w:szCs w:val="21"/>
                <w:shd w:val="clear" w:color="auto" w:fill="FFFFFF"/>
              </w:rPr>
              <w:t>（3</w:t>
            </w:r>
            <w:r>
              <w:rPr>
                <w:rFonts w:ascii="黑体" w:eastAsia="黑体" w:hAnsi="黑体" w:cs="Tahoma"/>
                <w:color w:val="808080" w:themeColor="background1" w:themeShade="80"/>
                <w:spacing w:val="-40"/>
                <w:kern w:val="0"/>
                <w:szCs w:val="21"/>
                <w:shd w:val="clear" w:color="auto" w:fill="FFFFFF"/>
              </w:rPr>
              <w:t>00</w:t>
            </w:r>
            <w:r>
              <w:rPr>
                <w:rFonts w:ascii="黑体" w:eastAsia="黑体" w:hAnsi="黑体" w:cs="Tahoma" w:hint="eastAsia"/>
                <w:color w:val="808080" w:themeColor="background1" w:themeShade="80"/>
                <w:spacing w:val="-40"/>
                <w:kern w:val="0"/>
                <w:szCs w:val="21"/>
                <w:shd w:val="clear" w:color="auto" w:fill="FFFFFF"/>
              </w:rPr>
              <w:t>字以内）</w:t>
            </w:r>
          </w:p>
        </w:tc>
        <w:tc>
          <w:tcPr>
            <w:tcW w:w="7702" w:type="dxa"/>
            <w:gridSpan w:val="3"/>
          </w:tcPr>
          <w:p w14:paraId="11B83B60" w14:textId="77777777" w:rsidR="00BC550B" w:rsidRDefault="00BC550B">
            <w:pPr>
              <w:rPr>
                <w:rFonts w:ascii="仿宋_GB2312" w:eastAsia="仿宋_GB2312" w:hAnsi="宋体"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</w:p>
          <w:p w14:paraId="6E6FDC93" w14:textId="77777777" w:rsidR="009420FB" w:rsidRDefault="009420FB">
            <w:pPr>
              <w:rPr>
                <w:rFonts w:ascii="仿宋_GB2312" w:eastAsia="仿宋_GB2312" w:hAnsi="宋体"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</w:p>
          <w:p w14:paraId="0C6E46D8" w14:textId="77777777" w:rsidR="009420FB" w:rsidRDefault="009420FB">
            <w:pPr>
              <w:rPr>
                <w:rFonts w:ascii="仿宋_GB2312" w:eastAsia="仿宋_GB2312" w:hAnsi="宋体"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</w:p>
          <w:p w14:paraId="05C95748" w14:textId="521BB7FD" w:rsidR="009420FB" w:rsidRDefault="009420FB">
            <w:pPr>
              <w:rPr>
                <w:rFonts w:ascii="仿宋_GB2312" w:eastAsia="仿宋_GB2312" w:hAnsi="宋体"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</w:p>
        </w:tc>
      </w:tr>
      <w:tr w:rsidR="00BC550B" w14:paraId="3D7D419C" w14:textId="77777777">
        <w:trPr>
          <w:trHeight w:val="1012"/>
          <w:jc w:val="center"/>
        </w:trPr>
        <w:tc>
          <w:tcPr>
            <w:tcW w:w="2222" w:type="dxa"/>
          </w:tcPr>
          <w:p w14:paraId="4D45335F" w14:textId="77777777" w:rsidR="00BC550B" w:rsidRDefault="00BC550B" w:rsidP="009420FB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-20"/>
                <w:kern w:val="0"/>
                <w:sz w:val="28"/>
                <w:szCs w:val="28"/>
              </w:rPr>
            </w:pPr>
          </w:p>
          <w:p w14:paraId="2D7791F4" w14:textId="77777777" w:rsidR="009420FB" w:rsidRDefault="00000000" w:rsidP="009420FB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-20"/>
                <w:kern w:val="0"/>
                <w:sz w:val="28"/>
                <w:szCs w:val="28"/>
              </w:rPr>
              <w:t>作者申报</w:t>
            </w:r>
          </w:p>
          <w:p w14:paraId="72D0AE22" w14:textId="5C86765C" w:rsidR="00BC550B" w:rsidRPr="009420FB" w:rsidRDefault="00000000" w:rsidP="009420FB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-20"/>
                <w:kern w:val="0"/>
                <w:sz w:val="28"/>
                <w:szCs w:val="28"/>
              </w:rPr>
              <w:t>确认</w:t>
            </w:r>
          </w:p>
        </w:tc>
        <w:tc>
          <w:tcPr>
            <w:tcW w:w="7702" w:type="dxa"/>
            <w:gridSpan w:val="3"/>
          </w:tcPr>
          <w:p w14:paraId="4AB53A66" w14:textId="2FECA9EB" w:rsidR="00BC550B" w:rsidRDefault="00000000">
            <w:pPr>
              <w:spacing w:line="480" w:lineRule="exact"/>
              <w:ind w:firstLineChars="200" w:firstLine="616"/>
              <w:rPr>
                <w:rFonts w:ascii="仿宋" w:eastAsia="仿宋" w:hAnsi="仿宋" w:cs="仿宋"/>
                <w:spacing w:val="-4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pacing w:val="-40"/>
                <w:kern w:val="0"/>
                <w:sz w:val="28"/>
                <w:szCs w:val="28"/>
                <w:shd w:val="clear" w:color="auto" w:fill="FFFFFF"/>
              </w:rPr>
              <w:t>申报人承诺所申报</w:t>
            </w:r>
            <w:r w:rsidR="009420FB">
              <w:rPr>
                <w:rFonts w:ascii="仿宋" w:eastAsia="仿宋" w:hAnsi="仿宋" w:cs="仿宋" w:hint="eastAsia"/>
                <w:spacing w:val="-40"/>
                <w:kern w:val="0"/>
                <w:sz w:val="28"/>
                <w:szCs w:val="28"/>
                <w:shd w:val="clear" w:color="auto" w:fill="FFFFFF"/>
              </w:rPr>
              <w:t>作品</w:t>
            </w:r>
            <w:r>
              <w:rPr>
                <w:rFonts w:ascii="仿宋" w:eastAsia="仿宋" w:hAnsi="仿宋" w:cs="仿宋" w:hint="eastAsia"/>
                <w:spacing w:val="-40"/>
                <w:kern w:val="0"/>
                <w:sz w:val="28"/>
                <w:szCs w:val="28"/>
                <w:shd w:val="clear" w:color="auto" w:fill="FFFFFF"/>
              </w:rPr>
              <w:t>为申报人原创作品（或有权提供的图片材料）且不侵犯任何第三方合法权利，否则由申报人承担全部法律责任。</w:t>
            </w:r>
          </w:p>
          <w:p w14:paraId="6C644296" w14:textId="77777777" w:rsidR="002911A5" w:rsidRDefault="002911A5">
            <w:pPr>
              <w:ind w:right="952" w:firstLineChars="1200" w:firstLine="3694"/>
              <w:rPr>
                <w:rFonts w:ascii="仿宋" w:eastAsia="仿宋" w:hAnsi="仿宋" w:cs="仿宋"/>
                <w:spacing w:val="-40"/>
                <w:kern w:val="0"/>
                <w:sz w:val="28"/>
                <w:szCs w:val="28"/>
                <w:shd w:val="clear" w:color="auto" w:fill="FFFFFF"/>
              </w:rPr>
            </w:pPr>
          </w:p>
          <w:p w14:paraId="258E3233" w14:textId="5869C2D5" w:rsidR="00BC550B" w:rsidRDefault="00000000">
            <w:pPr>
              <w:ind w:right="952" w:firstLineChars="1200" w:firstLine="3694"/>
              <w:rPr>
                <w:rFonts w:ascii="仿宋" w:eastAsia="仿宋" w:hAnsi="仿宋" w:cs="仿宋"/>
                <w:spacing w:val="-4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pacing w:val="-40"/>
                <w:kern w:val="0"/>
                <w:sz w:val="28"/>
                <w:szCs w:val="28"/>
                <w:shd w:val="clear" w:color="auto" w:fill="FFFFFF"/>
              </w:rPr>
              <w:t>签字：</w:t>
            </w:r>
          </w:p>
          <w:p w14:paraId="5B288B85" w14:textId="77777777" w:rsidR="00BC550B" w:rsidRDefault="00000000">
            <w:pPr>
              <w:ind w:firstLineChars="1450" w:firstLine="5624"/>
              <w:rPr>
                <w:rFonts w:ascii="仿宋_GB2312" w:eastAsia="仿宋_GB2312" w:hAnsi="宋体"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8"/>
                <w:szCs w:val="28"/>
                <w:shd w:val="clear" w:color="auto" w:fill="FFFFFF"/>
              </w:rPr>
              <w:t>年  月 日</w:t>
            </w:r>
          </w:p>
        </w:tc>
      </w:tr>
      <w:tr w:rsidR="00BC550B" w14:paraId="09BE3D0D" w14:textId="77777777">
        <w:trPr>
          <w:trHeight w:val="1523"/>
          <w:jc w:val="center"/>
        </w:trPr>
        <w:tc>
          <w:tcPr>
            <w:tcW w:w="2222" w:type="dxa"/>
          </w:tcPr>
          <w:p w14:paraId="00427385" w14:textId="77777777" w:rsidR="009420FB" w:rsidRDefault="00000000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-20"/>
                <w:kern w:val="0"/>
                <w:sz w:val="28"/>
                <w:szCs w:val="28"/>
              </w:rPr>
              <w:t>律所申报</w:t>
            </w:r>
          </w:p>
          <w:p w14:paraId="094AE4C7" w14:textId="4468B707" w:rsidR="00BC550B" w:rsidRDefault="00000000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kern w:val="0"/>
                <w:sz w:val="44"/>
                <w:szCs w:val="44"/>
                <w:shd w:val="clear" w:color="auto" w:fill="FFFFFF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-20"/>
                <w:kern w:val="0"/>
                <w:sz w:val="28"/>
                <w:szCs w:val="28"/>
              </w:rPr>
              <w:t>确认</w:t>
            </w:r>
          </w:p>
        </w:tc>
        <w:tc>
          <w:tcPr>
            <w:tcW w:w="7702" w:type="dxa"/>
            <w:gridSpan w:val="3"/>
          </w:tcPr>
          <w:p w14:paraId="19375760" w14:textId="77777777" w:rsidR="00BC550B" w:rsidRDefault="00000000">
            <w:pPr>
              <w:ind w:firstLineChars="100" w:firstLine="308"/>
              <w:rPr>
                <w:rFonts w:ascii="仿宋" w:eastAsia="仿宋" w:hAnsi="仿宋" w:cs="Tahoma"/>
                <w:spacing w:val="-4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Tahoma" w:hint="eastAsia"/>
                <w:spacing w:val="-40"/>
                <w:kern w:val="0"/>
                <w:sz w:val="28"/>
                <w:szCs w:val="28"/>
                <w:shd w:val="clear" w:color="auto" w:fill="FFFFFF"/>
              </w:rPr>
              <w:t xml:space="preserve">同意申报。      </w:t>
            </w:r>
          </w:p>
          <w:p w14:paraId="185F2500" w14:textId="77777777" w:rsidR="002911A5" w:rsidRDefault="002911A5" w:rsidP="00112911">
            <w:pPr>
              <w:ind w:firstLineChars="1300" w:firstLine="4002"/>
              <w:rPr>
                <w:rFonts w:ascii="仿宋" w:eastAsia="仿宋" w:hAnsi="仿宋" w:cs="Tahoma"/>
                <w:spacing w:val="-40"/>
                <w:kern w:val="0"/>
                <w:sz w:val="28"/>
                <w:szCs w:val="28"/>
                <w:shd w:val="clear" w:color="auto" w:fill="FFFFFF"/>
              </w:rPr>
            </w:pPr>
          </w:p>
          <w:p w14:paraId="667427C5" w14:textId="5D5B7332" w:rsidR="00112911" w:rsidRDefault="00000000" w:rsidP="00112911">
            <w:pPr>
              <w:ind w:firstLineChars="1300" w:firstLine="4002"/>
              <w:rPr>
                <w:rFonts w:ascii="仿宋" w:eastAsia="仿宋" w:hAnsi="仿宋" w:cs="Tahoma"/>
                <w:spacing w:val="-4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Tahoma" w:hint="eastAsia"/>
                <w:spacing w:val="-40"/>
                <w:kern w:val="0"/>
                <w:sz w:val="28"/>
                <w:szCs w:val="28"/>
                <w:shd w:val="clear" w:color="auto" w:fill="FFFFFF"/>
              </w:rPr>
              <w:t xml:space="preserve">盖章：          </w:t>
            </w:r>
          </w:p>
          <w:p w14:paraId="7B1FB060" w14:textId="2CCA42DF" w:rsidR="00BC550B" w:rsidRDefault="00000000" w:rsidP="00112911">
            <w:pPr>
              <w:ind w:firstLineChars="1800" w:firstLine="5541"/>
              <w:rPr>
                <w:rFonts w:ascii="仿宋" w:eastAsia="仿宋" w:hAnsi="仿宋" w:cs="Tahoma"/>
                <w:spacing w:val="-40"/>
                <w:kern w:val="0"/>
                <w:sz w:val="28"/>
                <w:szCs w:val="21"/>
                <w:shd w:val="clear" w:color="auto" w:fill="FFFFFF"/>
              </w:rPr>
            </w:pPr>
            <w:r>
              <w:rPr>
                <w:rFonts w:ascii="仿宋" w:eastAsia="仿宋" w:hAnsi="仿宋" w:cs="Tahoma" w:hint="eastAsia"/>
                <w:spacing w:val="-40"/>
                <w:kern w:val="0"/>
                <w:sz w:val="28"/>
                <w:szCs w:val="28"/>
                <w:shd w:val="clear" w:color="auto" w:fill="FFFFFF"/>
              </w:rPr>
              <w:t xml:space="preserve">年 </w:t>
            </w:r>
            <w:r w:rsidR="00E252C7">
              <w:rPr>
                <w:rFonts w:ascii="仿宋" w:eastAsia="仿宋" w:hAnsi="仿宋" w:cs="Tahoma"/>
                <w:spacing w:val="-40"/>
                <w:kern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仿宋" w:eastAsia="仿宋" w:hAnsi="仿宋" w:cs="Tahoma" w:hint="eastAsia"/>
                <w:spacing w:val="-40"/>
                <w:kern w:val="0"/>
                <w:sz w:val="28"/>
                <w:szCs w:val="28"/>
                <w:shd w:val="clear" w:color="auto" w:fill="FFFFFF"/>
              </w:rPr>
              <w:t xml:space="preserve"> 月</w:t>
            </w:r>
            <w:r w:rsidR="00E252C7">
              <w:rPr>
                <w:rFonts w:ascii="仿宋" w:eastAsia="仿宋" w:hAnsi="仿宋" w:cs="Tahoma" w:hint="eastAsia"/>
                <w:spacing w:val="-40"/>
                <w:kern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仿宋" w:eastAsia="仿宋" w:hAnsi="仿宋" w:cs="Tahoma" w:hint="eastAsia"/>
                <w:spacing w:val="-40"/>
                <w:kern w:val="0"/>
                <w:sz w:val="28"/>
                <w:szCs w:val="28"/>
                <w:shd w:val="clear" w:color="auto" w:fill="FFFFFF"/>
              </w:rPr>
              <w:t xml:space="preserve">  日</w:t>
            </w:r>
          </w:p>
        </w:tc>
      </w:tr>
    </w:tbl>
    <w:p w14:paraId="6238DE08" w14:textId="77777777" w:rsidR="00BC550B" w:rsidRDefault="00BC550B"/>
    <w:sectPr w:rsidR="00BC550B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AndChars" w:linePitch="577" w:charSpace="220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6BAE1" w14:textId="77777777" w:rsidR="00D2344E" w:rsidRDefault="00D2344E">
      <w:r>
        <w:separator/>
      </w:r>
    </w:p>
  </w:endnote>
  <w:endnote w:type="continuationSeparator" w:id="0">
    <w:p w14:paraId="04665C34" w14:textId="77777777" w:rsidR="00D2344E" w:rsidRDefault="00D23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2EEB6" w14:textId="77777777" w:rsidR="00BC550B" w:rsidRDefault="00000000">
    <w:pPr>
      <w:pStyle w:val="a3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t>-</w:t>
    </w:r>
    <w:r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>PAGE   \* MERGEFORMAT</w:instrText>
    </w:r>
    <w:r>
      <w:rPr>
        <w:rFonts w:ascii="仿宋_GB2312" w:eastAsia="仿宋_GB2312" w:hint="eastAsia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4</w:t>
    </w:r>
    <w:r>
      <w:rPr>
        <w:rFonts w:ascii="仿宋_GB2312" w:eastAsia="仿宋_GB2312" w:hint="eastAsia"/>
        <w:sz w:val="28"/>
        <w:szCs w:val="28"/>
      </w:rPr>
      <w:fldChar w:fldCharType="end"/>
    </w:r>
    <w:r>
      <w:rPr>
        <w:rFonts w:ascii="仿宋_GB2312" w:eastAsia="仿宋_GB2312" w:hint="eastAsia"/>
        <w:sz w:val="28"/>
        <w:szCs w:val="28"/>
      </w:rPr>
      <w:t>-</w:t>
    </w:r>
  </w:p>
  <w:p w14:paraId="5F9C86F8" w14:textId="77777777" w:rsidR="00BC550B" w:rsidRDefault="00BC550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711C" w14:textId="77777777" w:rsidR="00BC550B" w:rsidRDefault="00000000">
    <w:pPr>
      <w:pStyle w:val="a3"/>
      <w:jc w:val="right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t>-</w:t>
    </w:r>
    <w:r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>PAGE   \* MERGEFORMAT</w:instrText>
    </w:r>
    <w:r>
      <w:rPr>
        <w:rFonts w:ascii="仿宋_GB2312" w:eastAsia="仿宋_GB2312" w:hint="eastAsia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2</w:t>
    </w:r>
    <w:r>
      <w:rPr>
        <w:rFonts w:ascii="仿宋_GB2312" w:eastAsia="仿宋_GB2312" w:hint="eastAsia"/>
        <w:sz w:val="28"/>
        <w:szCs w:val="28"/>
      </w:rPr>
      <w:fldChar w:fldCharType="end"/>
    </w:r>
    <w:r>
      <w:rPr>
        <w:rFonts w:ascii="仿宋_GB2312" w:eastAsia="仿宋_GB2312" w:hint="eastAsia"/>
        <w:sz w:val="28"/>
        <w:szCs w:val="28"/>
      </w:rPr>
      <w:t>-</w:t>
    </w:r>
  </w:p>
  <w:p w14:paraId="0AB3E8D6" w14:textId="77777777" w:rsidR="00BC550B" w:rsidRDefault="00BC550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51156" w14:textId="77777777" w:rsidR="00D2344E" w:rsidRDefault="00D2344E">
      <w:r>
        <w:separator/>
      </w:r>
    </w:p>
  </w:footnote>
  <w:footnote w:type="continuationSeparator" w:id="0">
    <w:p w14:paraId="1273F633" w14:textId="77777777" w:rsidR="00D2344E" w:rsidRDefault="00D234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59"/>
  <w:drawingGridVerticalSpacing w:val="577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ZlNDQwMjI4MTNmYzI3NGVlZDUyMjIwMjUyMmI0NDgifQ=="/>
  </w:docVars>
  <w:rsids>
    <w:rsidRoot w:val="007A4E58"/>
    <w:rsid w:val="000A60CD"/>
    <w:rsid w:val="00112911"/>
    <w:rsid w:val="00226694"/>
    <w:rsid w:val="0027250D"/>
    <w:rsid w:val="002911A5"/>
    <w:rsid w:val="00537C6B"/>
    <w:rsid w:val="0054269B"/>
    <w:rsid w:val="005D0665"/>
    <w:rsid w:val="005F3388"/>
    <w:rsid w:val="00755F63"/>
    <w:rsid w:val="00776094"/>
    <w:rsid w:val="007A4E58"/>
    <w:rsid w:val="00851874"/>
    <w:rsid w:val="009420FB"/>
    <w:rsid w:val="00A46760"/>
    <w:rsid w:val="00AD01A2"/>
    <w:rsid w:val="00BC550B"/>
    <w:rsid w:val="00C94E26"/>
    <w:rsid w:val="00D12211"/>
    <w:rsid w:val="00D2344E"/>
    <w:rsid w:val="00E230B4"/>
    <w:rsid w:val="00E252C7"/>
    <w:rsid w:val="00FE3CB1"/>
    <w:rsid w:val="016C4CCA"/>
    <w:rsid w:val="043F523A"/>
    <w:rsid w:val="06905732"/>
    <w:rsid w:val="099512B1"/>
    <w:rsid w:val="09E638BB"/>
    <w:rsid w:val="0F3E2C97"/>
    <w:rsid w:val="110F36F7"/>
    <w:rsid w:val="13B14F39"/>
    <w:rsid w:val="16CE195E"/>
    <w:rsid w:val="17946704"/>
    <w:rsid w:val="1C0A168B"/>
    <w:rsid w:val="210743EB"/>
    <w:rsid w:val="268F4C66"/>
    <w:rsid w:val="28B766F6"/>
    <w:rsid w:val="2A481CFC"/>
    <w:rsid w:val="2A582BB8"/>
    <w:rsid w:val="2F4D1B62"/>
    <w:rsid w:val="30D970EC"/>
    <w:rsid w:val="31B80416"/>
    <w:rsid w:val="33FE342B"/>
    <w:rsid w:val="36C070BE"/>
    <w:rsid w:val="39B747A8"/>
    <w:rsid w:val="3DB334D8"/>
    <w:rsid w:val="3EB97827"/>
    <w:rsid w:val="3EE85404"/>
    <w:rsid w:val="3F275F2C"/>
    <w:rsid w:val="3FAC6431"/>
    <w:rsid w:val="45131394"/>
    <w:rsid w:val="47501D98"/>
    <w:rsid w:val="476A2E5A"/>
    <w:rsid w:val="480C2163"/>
    <w:rsid w:val="4D693BB4"/>
    <w:rsid w:val="51806603"/>
    <w:rsid w:val="52C8312A"/>
    <w:rsid w:val="53475632"/>
    <w:rsid w:val="5A736072"/>
    <w:rsid w:val="5BB406F0"/>
    <w:rsid w:val="5BD3501A"/>
    <w:rsid w:val="6087424F"/>
    <w:rsid w:val="626F5370"/>
    <w:rsid w:val="631F0B45"/>
    <w:rsid w:val="66B75538"/>
    <w:rsid w:val="68B63CF9"/>
    <w:rsid w:val="6A2627B9"/>
    <w:rsid w:val="6B2D7B77"/>
    <w:rsid w:val="6CC14A1B"/>
    <w:rsid w:val="700E441B"/>
    <w:rsid w:val="706B76C5"/>
    <w:rsid w:val="7343262D"/>
    <w:rsid w:val="739A7D73"/>
    <w:rsid w:val="745662F8"/>
    <w:rsid w:val="750C6A4F"/>
    <w:rsid w:val="7683584E"/>
    <w:rsid w:val="775274E2"/>
    <w:rsid w:val="7B1448AF"/>
    <w:rsid w:val="7D2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4FFCF6"/>
  <w15:docId w15:val="{363C6F97-B870-6A40-99AC-7D5806C1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Char">
    <w:name w:val="Char"/>
    <w:basedOn w:val="a"/>
    <w:qFormat/>
    <w:rsid w:val="009420FB"/>
    <w:pPr>
      <w:tabs>
        <w:tab w:val="left" w:pos="425"/>
      </w:tabs>
      <w:ind w:left="425" w:hanging="425"/>
    </w:pPr>
    <w:rPr>
      <w:rFonts w:ascii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羽</dc:creator>
  <cp:lastModifiedBy>FSLX</cp:lastModifiedBy>
  <cp:revision>4</cp:revision>
  <dcterms:created xsi:type="dcterms:W3CDTF">2022-10-09T08:37:00Z</dcterms:created>
  <dcterms:modified xsi:type="dcterms:W3CDTF">2022-10-10T06:28:00Z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D677A81B2E234EFEA631CD229F9A5F04</vt:lpwstr>
  </property>
</Properties>
</file>